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CE9A" w14:textId="596E88DA" w:rsidR="009740FD" w:rsidRPr="009740FD" w:rsidRDefault="009740FD" w:rsidP="009740FD">
      <w:pPr>
        <w:jc w:val="center"/>
        <w:rPr>
          <w:rFonts w:ascii="Arial" w:hAnsi="Arial" w:cs="Arial"/>
          <w:b/>
          <w:sz w:val="32"/>
          <w:szCs w:val="32"/>
        </w:rPr>
      </w:pPr>
      <w:r w:rsidRPr="009740FD">
        <w:rPr>
          <w:rFonts w:ascii="Arial" w:hAnsi="Arial" w:cs="Arial"/>
          <w:b/>
          <w:sz w:val="32"/>
          <w:szCs w:val="32"/>
        </w:rPr>
        <w:t>INFORME CIENTÍFICO-TÉCNICO FINAL</w:t>
      </w:r>
    </w:p>
    <w:p w14:paraId="39207088" w14:textId="5929C51B" w:rsidR="009740FD" w:rsidRDefault="00141960" w:rsidP="009740FD">
      <w:pPr>
        <w:rPr>
          <w:lang w:val="pt-BR"/>
        </w:rPr>
      </w:pPr>
      <w:r w:rsidRPr="00141960">
        <w:rPr>
          <w:rFonts w:ascii="Arial" w:hAnsi="Arial" w:cs="Arial"/>
          <w:b/>
          <w:sz w:val="28"/>
        </w:rPr>
        <w:t>Proyectos de I+D+i en líneas estratégicas - TRANSMISIONES 202</w:t>
      </w:r>
      <w:r w:rsidR="00201D86">
        <w:rPr>
          <w:rFonts w:ascii="Arial" w:hAnsi="Arial" w:cs="Arial"/>
          <w:b/>
          <w:sz w:val="28"/>
        </w:rPr>
        <w:t>4</w:t>
      </w: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2502"/>
        <w:gridCol w:w="6922"/>
      </w:tblGrid>
      <w:tr w:rsidR="00AB73B7" w:rsidRPr="009740FD" w14:paraId="4DED2659" w14:textId="77777777" w:rsidTr="00FA7298">
        <w:tc>
          <w:tcPr>
            <w:tcW w:w="9424" w:type="dxa"/>
            <w:gridSpan w:val="2"/>
            <w:shd w:val="pct5" w:color="auto" w:fill="auto"/>
          </w:tcPr>
          <w:p w14:paraId="1ED43475" w14:textId="6C856937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AB73B7" w:rsidRPr="009740FD" w14:paraId="5F884EC6" w14:textId="77777777" w:rsidTr="002967B5">
        <w:tc>
          <w:tcPr>
            <w:tcW w:w="2502" w:type="dxa"/>
          </w:tcPr>
          <w:p w14:paraId="5F10EA0E" w14:textId="4615241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40F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</w:p>
        </w:tc>
        <w:tc>
          <w:tcPr>
            <w:tcW w:w="6922" w:type="dxa"/>
          </w:tcPr>
          <w:p w14:paraId="26EFFB4C" w14:textId="77777777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54E218C" w14:textId="77777777" w:rsidTr="002967B5">
        <w:tc>
          <w:tcPr>
            <w:tcW w:w="2502" w:type="dxa"/>
          </w:tcPr>
          <w:p w14:paraId="0B42FCAA" w14:textId="2EE9455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6922" w:type="dxa"/>
          </w:tcPr>
          <w:p w14:paraId="23E3CD7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4600516B" w14:textId="77777777" w:rsidTr="002967B5">
        <w:tc>
          <w:tcPr>
            <w:tcW w:w="2502" w:type="dxa"/>
          </w:tcPr>
          <w:p w14:paraId="14199A6A" w14:textId="7C7DCA50" w:rsidR="00F31396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 Agrupación AEI</w:t>
            </w:r>
          </w:p>
        </w:tc>
        <w:tc>
          <w:tcPr>
            <w:tcW w:w="6922" w:type="dxa"/>
          </w:tcPr>
          <w:p w14:paraId="35457E05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6FEBB22E" w14:textId="77777777" w:rsidTr="002967B5">
        <w:tc>
          <w:tcPr>
            <w:tcW w:w="2502" w:type="dxa"/>
          </w:tcPr>
          <w:p w14:paraId="5169F776" w14:textId="105B3EB5" w:rsidR="00AB73B7" w:rsidRPr="009740FD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 Agrupación AEI</w:t>
            </w:r>
          </w:p>
        </w:tc>
        <w:tc>
          <w:tcPr>
            <w:tcW w:w="6922" w:type="dxa"/>
          </w:tcPr>
          <w:p w14:paraId="6947509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B" w:rsidRPr="009740FD" w14:paraId="29FD3C63" w14:textId="77777777" w:rsidTr="002967B5">
        <w:tc>
          <w:tcPr>
            <w:tcW w:w="2502" w:type="dxa"/>
          </w:tcPr>
          <w:p w14:paraId="38D65650" w14:textId="6B9D1C7F" w:rsidR="0094777B" w:rsidRDefault="0094777B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4777B">
              <w:rPr>
                <w:rFonts w:ascii="Arial" w:hAnsi="Arial" w:cs="Arial"/>
                <w:sz w:val="20"/>
                <w:szCs w:val="20"/>
              </w:rPr>
              <w:t xml:space="preserve">Entidad solicitante Agrupación </w:t>
            </w:r>
            <w:r>
              <w:rPr>
                <w:rFonts w:ascii="Arial" w:hAnsi="Arial" w:cs="Arial"/>
                <w:sz w:val="20"/>
                <w:szCs w:val="20"/>
              </w:rPr>
              <w:t>CDTI</w:t>
            </w:r>
          </w:p>
        </w:tc>
        <w:tc>
          <w:tcPr>
            <w:tcW w:w="6922" w:type="dxa"/>
          </w:tcPr>
          <w:p w14:paraId="11BA0FCF" w14:textId="77777777" w:rsidR="0094777B" w:rsidRDefault="0094777B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CF3FBCD" w14:textId="77777777" w:rsidTr="002967B5">
        <w:tc>
          <w:tcPr>
            <w:tcW w:w="2502" w:type="dxa"/>
          </w:tcPr>
          <w:p w14:paraId="401F7C2E" w14:textId="0CEAC833" w:rsidR="00AB73B7" w:rsidRPr="009740FD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 Agrupación CDTI</w:t>
            </w:r>
          </w:p>
        </w:tc>
        <w:tc>
          <w:tcPr>
            <w:tcW w:w="6922" w:type="dxa"/>
          </w:tcPr>
          <w:p w14:paraId="12EBD91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4B580434" w14:textId="77777777" w:rsidTr="002967B5">
        <w:tc>
          <w:tcPr>
            <w:tcW w:w="2502" w:type="dxa"/>
          </w:tcPr>
          <w:p w14:paraId="4F01236E" w14:textId="71E2E59B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6922" w:type="dxa"/>
          </w:tcPr>
          <w:p w14:paraId="79B90DEC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E61457C" w14:textId="77777777" w:rsidTr="002967B5">
        <w:tc>
          <w:tcPr>
            <w:tcW w:w="2502" w:type="dxa"/>
          </w:tcPr>
          <w:p w14:paraId="0AA62745" w14:textId="216319D6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fin</w:t>
            </w:r>
          </w:p>
        </w:tc>
        <w:tc>
          <w:tcPr>
            <w:tcW w:w="6922" w:type="dxa"/>
          </w:tcPr>
          <w:p w14:paraId="233D3685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8D65A" w14:textId="695F8F97" w:rsidR="00AB73B7" w:rsidRDefault="00AB73B7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7E2984" w:rsidRPr="009740FD" w14:paraId="59C15D02" w14:textId="77777777" w:rsidTr="00FA7298">
        <w:tc>
          <w:tcPr>
            <w:tcW w:w="9060" w:type="dxa"/>
            <w:shd w:val="pct5" w:color="auto" w:fill="auto"/>
          </w:tcPr>
          <w:p w14:paraId="254772EB" w14:textId="6D2D4649" w:rsidR="007E2984" w:rsidRPr="00230ACC" w:rsidRDefault="007E2984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Resumen del proyecto para difusión pública</w:t>
            </w:r>
          </w:p>
          <w:p w14:paraId="53DCD417" w14:textId="482DEB66" w:rsidR="007E2984" w:rsidRPr="007E2984" w:rsidRDefault="007E2984" w:rsidP="00D969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84">
              <w:rPr>
                <w:rFonts w:ascii="Arial" w:hAnsi="Arial" w:cs="Arial"/>
                <w:sz w:val="20"/>
                <w:szCs w:val="20"/>
              </w:rPr>
              <w:t xml:space="preserve">Resuma los principales avances y logros obtenidos 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E2984">
              <w:rPr>
                <w:rFonts w:ascii="Arial" w:hAnsi="Arial" w:cs="Arial"/>
                <w:sz w:val="20"/>
                <w:szCs w:val="20"/>
              </w:rPr>
              <w:t>el proyecto</w:t>
            </w:r>
            <w:r w:rsidR="009A5109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9A5109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Pr="007E2984">
              <w:rPr>
                <w:rFonts w:ascii="Arial" w:hAnsi="Arial" w:cs="Arial"/>
                <w:sz w:val="20"/>
                <w:szCs w:val="20"/>
              </w:rPr>
              <w:t>, con una extensión máxima de 30 líneas, teniendo en cuenta su posible difusión pública</w:t>
            </w:r>
            <w:r w:rsidR="000604BA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7E2984">
              <w:rPr>
                <w:rFonts w:ascii="Arial" w:hAnsi="Arial" w:cs="Arial"/>
                <w:sz w:val="20"/>
                <w:szCs w:val="20"/>
              </w:rPr>
              <w:t>páginas webs institucionales.</w:t>
            </w:r>
          </w:p>
        </w:tc>
      </w:tr>
      <w:tr w:rsidR="007E2984" w:rsidRPr="009740FD" w14:paraId="7C857C2A" w14:textId="77777777" w:rsidTr="00554303">
        <w:tc>
          <w:tcPr>
            <w:tcW w:w="9060" w:type="dxa"/>
          </w:tcPr>
          <w:p w14:paraId="6A19E9B8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28296E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CA6F40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B1AC1B0" w14:textId="77777777" w:rsidR="007E2984" w:rsidRPr="009740FD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48E71" w14:textId="2242D2AB" w:rsidR="007E2984" w:rsidRDefault="007E2984" w:rsidP="009740FD"/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94777B" w:rsidRPr="009740FD" w14:paraId="425D86CB" w14:textId="77777777" w:rsidTr="00FA7298">
        <w:tc>
          <w:tcPr>
            <w:tcW w:w="9424" w:type="dxa"/>
            <w:shd w:val="pct5" w:color="auto" w:fill="auto"/>
          </w:tcPr>
          <w:p w14:paraId="46D60051" w14:textId="3AB77FAC" w:rsidR="0094777B" w:rsidRPr="00230ACC" w:rsidRDefault="0094777B" w:rsidP="007D0585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Resultados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globales </w:t>
            </w: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del Proyecto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Coordinado</w:t>
            </w:r>
          </w:p>
          <w:p w14:paraId="1AD6ED62" w14:textId="47427939" w:rsidR="0094777B" w:rsidRPr="001E4E0E" w:rsidRDefault="0094777B" w:rsidP="007D0585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El contenido de este apartado se refiere tanto a las actividades realizadas por la agrupación AEI como </w:t>
            </w:r>
            <w:r w:rsidR="00303F7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53778">
              <w:rPr>
                <w:rFonts w:ascii="Arial" w:hAnsi="Arial" w:cs="Arial"/>
                <w:sz w:val="20"/>
                <w:szCs w:val="20"/>
              </w:rPr>
              <w:t>las realizadas por la agrupación CDTI</w:t>
            </w:r>
            <w:r w:rsidR="005042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4777B" w:rsidRPr="009740FD" w14:paraId="0616E2F2" w14:textId="77777777" w:rsidTr="0094777B">
        <w:tc>
          <w:tcPr>
            <w:tcW w:w="9424" w:type="dxa"/>
          </w:tcPr>
          <w:p w14:paraId="1908EA72" w14:textId="4795D62D" w:rsidR="0094777B" w:rsidRPr="00ED3520" w:rsidRDefault="0094777B" w:rsidP="00D969DB">
            <w:pPr>
              <w:pStyle w:val="Prrafodelista"/>
              <w:numPr>
                <w:ilvl w:val="1"/>
                <w:numId w:val="6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520">
              <w:rPr>
                <w:rFonts w:ascii="Arial" w:hAnsi="Arial" w:cs="Arial"/>
                <w:b/>
                <w:bCs/>
                <w:sz w:val="20"/>
                <w:szCs w:val="20"/>
              </w:rPr>
              <w:t>Desarrollo de las actividades</w:t>
            </w:r>
            <w:r w:rsidR="00303F7B" w:rsidRPr="00ED3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realizadas</w:t>
            </w:r>
            <w:r w:rsidRPr="00ED3520">
              <w:rPr>
                <w:rFonts w:ascii="Arial" w:hAnsi="Arial" w:cs="Arial"/>
                <w:b/>
                <w:bCs/>
                <w:sz w:val="20"/>
                <w:szCs w:val="20"/>
              </w:rPr>
              <w:t>, cumplimiento de los objetivos propuestos en la actuación</w:t>
            </w:r>
            <w:r w:rsidR="00867E52" w:rsidRPr="00ED3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D3520">
              <w:rPr>
                <w:rFonts w:ascii="Arial" w:hAnsi="Arial" w:cs="Arial"/>
                <w:b/>
                <w:bCs/>
                <w:sz w:val="20"/>
                <w:szCs w:val="20"/>
              </w:rPr>
              <w:t>coordinada</w:t>
            </w:r>
            <w:r w:rsidR="00303F7B" w:rsidRPr="00ED3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D3520">
              <w:rPr>
                <w:rFonts w:ascii="Arial" w:hAnsi="Arial" w:cs="Arial"/>
                <w:b/>
                <w:bCs/>
                <w:sz w:val="20"/>
                <w:szCs w:val="20"/>
              </w:rPr>
              <w:t>y resultados alcanzados.</w:t>
            </w:r>
          </w:p>
        </w:tc>
      </w:tr>
      <w:tr w:rsidR="0094777B" w:rsidRPr="009740FD" w14:paraId="0BEAF4CC" w14:textId="77777777" w:rsidTr="0094777B">
        <w:tc>
          <w:tcPr>
            <w:tcW w:w="9424" w:type="dxa"/>
          </w:tcPr>
          <w:p w14:paraId="2629062F" w14:textId="77777777" w:rsidR="0094777B" w:rsidRDefault="0094777B" w:rsidP="007D0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70D14FD" w14:textId="77777777" w:rsidR="0094777B" w:rsidRDefault="0094777B" w:rsidP="007D0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B" w:rsidRPr="009740FD" w14:paraId="74A5C208" w14:textId="77777777" w:rsidTr="0094777B">
        <w:tc>
          <w:tcPr>
            <w:tcW w:w="9424" w:type="dxa"/>
          </w:tcPr>
          <w:p w14:paraId="01820927" w14:textId="108F76E8" w:rsidR="0094777B" w:rsidRPr="00ED3520" w:rsidRDefault="0094777B" w:rsidP="00D969DB">
            <w:pPr>
              <w:pStyle w:val="Prrafodelista"/>
              <w:numPr>
                <w:ilvl w:val="1"/>
                <w:numId w:val="6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5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Descripción del proceso de cooperación llevado a cabo en la ejecución de la actuación coordinada</w:t>
            </w:r>
          </w:p>
        </w:tc>
      </w:tr>
      <w:tr w:rsidR="0094777B" w:rsidRPr="009740FD" w14:paraId="3B87925C" w14:textId="77777777" w:rsidTr="0094777B">
        <w:tc>
          <w:tcPr>
            <w:tcW w:w="9424" w:type="dxa"/>
          </w:tcPr>
          <w:p w14:paraId="73A467B8" w14:textId="77777777" w:rsidR="0094777B" w:rsidRDefault="0094777B" w:rsidP="007D0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1194D6" w14:textId="77777777" w:rsidR="00BC294F" w:rsidRDefault="00BC294F" w:rsidP="007D0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D045A9" w14:textId="77777777" w:rsidR="009E6C16" w:rsidRDefault="009E6C16" w:rsidP="009740FD"/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AB73B7" w:rsidRPr="009740FD" w14:paraId="726B3C5C" w14:textId="77777777" w:rsidTr="00FA7298">
        <w:tc>
          <w:tcPr>
            <w:tcW w:w="9424" w:type="dxa"/>
            <w:shd w:val="pct5" w:color="auto" w:fill="auto"/>
          </w:tcPr>
          <w:p w14:paraId="3E742A34" w14:textId="12F0E494" w:rsidR="00AB73B7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4478631"/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Resultados del Proyecto</w:t>
            </w:r>
          </w:p>
          <w:p w14:paraId="75239DD7" w14:textId="785C96AB" w:rsidR="00AB73B7" w:rsidRPr="005042E2" w:rsidRDefault="003E6124" w:rsidP="00AB73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2E2">
              <w:rPr>
                <w:rFonts w:ascii="Arial" w:hAnsi="Arial" w:cs="Arial"/>
                <w:sz w:val="20"/>
                <w:szCs w:val="20"/>
              </w:rPr>
              <w:t xml:space="preserve">El contenido de este apartado se refiere a las actividades realizadas por </w:t>
            </w:r>
            <w:r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agrupación </w:t>
            </w:r>
            <w:r w:rsidR="0094777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AEI</w:t>
            </w:r>
            <w:r w:rsidR="005042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134E" w:rsidRPr="009740FD" w14:paraId="7A04D685" w14:textId="77777777" w:rsidTr="00D80D94">
        <w:trPr>
          <w:trHeight w:val="582"/>
        </w:trPr>
        <w:tc>
          <w:tcPr>
            <w:tcW w:w="9424" w:type="dxa"/>
          </w:tcPr>
          <w:p w14:paraId="320EBA10" w14:textId="5A2319DD" w:rsidR="005B4799" w:rsidRPr="00B637AA" w:rsidRDefault="00B637AA" w:rsidP="00E960E5">
            <w:pPr>
              <w:pStyle w:val="Prrafodelista"/>
              <w:numPr>
                <w:ilvl w:val="1"/>
                <w:numId w:val="1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7AA">
              <w:rPr>
                <w:rFonts w:ascii="Arial" w:hAnsi="Arial" w:cs="Arial"/>
                <w:b/>
                <w:bCs/>
                <w:sz w:val="20"/>
                <w:szCs w:val="20"/>
              </w:rPr>
              <w:t>Objetivos y grado de cumplimiento</w:t>
            </w:r>
          </w:p>
        </w:tc>
      </w:tr>
      <w:tr w:rsidR="00AD790F" w:rsidRPr="009740FD" w14:paraId="6458F227" w14:textId="77777777" w:rsidTr="00D80D94">
        <w:trPr>
          <w:trHeight w:val="674"/>
        </w:trPr>
        <w:tc>
          <w:tcPr>
            <w:tcW w:w="9424" w:type="dxa"/>
          </w:tcPr>
          <w:p w14:paraId="3F6D6F70" w14:textId="77777777" w:rsidR="00D80D94" w:rsidRDefault="00D80D94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90F" w:rsidRPr="009740FD" w14:paraId="6996661C" w14:textId="77777777" w:rsidTr="0094777B">
        <w:tc>
          <w:tcPr>
            <w:tcW w:w="9424" w:type="dxa"/>
          </w:tcPr>
          <w:p w14:paraId="3D4A61CA" w14:textId="448B4586" w:rsidR="00AD790F" w:rsidRPr="00E960E5" w:rsidRDefault="00AD790F" w:rsidP="00D969DB">
            <w:pPr>
              <w:pStyle w:val="Prrafodelista"/>
              <w:numPr>
                <w:ilvl w:val="1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Actividades realizadas</w:t>
            </w:r>
            <w:r w:rsid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D969D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303F7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ndicando </w:t>
            </w:r>
            <w:r w:rsidR="00D969D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</w:t>
            </w:r>
            <w:r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porcentaje de realización y</w:t>
            </w:r>
            <w:r w:rsidR="00D969D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</w:t>
            </w:r>
            <w:r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porcentaje de participación de cada una de las entidades</w:t>
            </w:r>
            <w:r w:rsidR="009D53B4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03F7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en cada actividad</w:t>
            </w:r>
            <w:r w:rsidR="009D53B4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A5109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Resultados obtenidos. Justificación de las desviaciones técnicas si las hubiera</w:t>
            </w:r>
            <w:r w:rsidR="009A5109" w:rsidRPr="00E960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790F" w:rsidRPr="009740FD" w14:paraId="407DEB7B" w14:textId="77777777" w:rsidTr="00D80D94">
        <w:trPr>
          <w:trHeight w:val="740"/>
        </w:trPr>
        <w:tc>
          <w:tcPr>
            <w:tcW w:w="9424" w:type="dxa"/>
          </w:tcPr>
          <w:p w14:paraId="06CEA433" w14:textId="77777777" w:rsidR="00BC294F" w:rsidRDefault="00BC294F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9555DBE" w14:textId="206D247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DF14EC" w:rsidRPr="009740FD" w14:paraId="3CE94C83" w14:textId="77777777" w:rsidTr="00FA7298">
        <w:trPr>
          <w:trHeight w:val="866"/>
        </w:trPr>
        <w:tc>
          <w:tcPr>
            <w:tcW w:w="9060" w:type="dxa"/>
            <w:shd w:val="pct5" w:color="auto" w:fill="auto"/>
          </w:tcPr>
          <w:p w14:paraId="5CF38AFE" w14:textId="43C786FE" w:rsidR="005042E2" w:rsidRPr="005042E2" w:rsidRDefault="00DF14EC" w:rsidP="002968FF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2E2">
              <w:rPr>
                <w:rFonts w:ascii="Arial" w:hAnsi="Arial" w:cs="Arial"/>
                <w:b/>
                <w:bCs/>
                <w:sz w:val="24"/>
                <w:szCs w:val="24"/>
              </w:rPr>
              <w:t>Producción científica y tecnológica</w:t>
            </w:r>
            <w:r w:rsidR="006935FC" w:rsidRPr="00504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0B50E11" w14:textId="488A2FE7" w:rsidR="00DF14EC" w:rsidRPr="005042E2" w:rsidRDefault="005042E2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2E2">
              <w:rPr>
                <w:rFonts w:ascii="Arial" w:hAnsi="Arial" w:cs="Arial"/>
                <w:sz w:val="20"/>
                <w:szCs w:val="20"/>
              </w:rPr>
              <w:t xml:space="preserve">Producción científica y tecnológica en el proyecto ejecutado de la </w:t>
            </w:r>
            <w:r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agrupación AEI.</w:t>
            </w:r>
          </w:p>
        </w:tc>
      </w:tr>
      <w:tr w:rsidR="00DF14EC" w:rsidRPr="009740FD" w14:paraId="32A8F10C" w14:textId="77777777" w:rsidTr="00FA7298">
        <w:trPr>
          <w:trHeight w:val="430"/>
        </w:trPr>
        <w:tc>
          <w:tcPr>
            <w:tcW w:w="9060" w:type="dxa"/>
          </w:tcPr>
          <w:p w14:paraId="2C18134B" w14:textId="1C553B3D" w:rsidR="00DF14EC" w:rsidRPr="009740FD" w:rsidRDefault="009A5109" w:rsidP="00FA7298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Publicaciones, grado de cumplimiento de la obligación del acceso abierto a las mismas.</w:t>
            </w:r>
          </w:p>
        </w:tc>
      </w:tr>
      <w:tr w:rsidR="00FA7298" w:rsidRPr="009740FD" w14:paraId="1ADD6874" w14:textId="77777777" w:rsidTr="00FA7298">
        <w:trPr>
          <w:trHeight w:val="522"/>
        </w:trPr>
        <w:tc>
          <w:tcPr>
            <w:tcW w:w="9060" w:type="dxa"/>
          </w:tcPr>
          <w:p w14:paraId="28ED01C5" w14:textId="77777777" w:rsidR="00FA7298" w:rsidRDefault="00FA7298" w:rsidP="00FA729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210583" w14:textId="77777777" w:rsidR="00FA7298" w:rsidRPr="00FA7298" w:rsidRDefault="00FA7298" w:rsidP="00FA729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298" w:rsidRPr="009740FD" w14:paraId="7259BB77" w14:textId="77777777" w:rsidTr="00FA7298">
        <w:trPr>
          <w:trHeight w:val="492"/>
        </w:trPr>
        <w:tc>
          <w:tcPr>
            <w:tcW w:w="9060" w:type="dxa"/>
          </w:tcPr>
          <w:p w14:paraId="3644395F" w14:textId="41A09A5E" w:rsidR="00FA7298" w:rsidRPr="00E960E5" w:rsidRDefault="00FA7298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98">
              <w:rPr>
                <w:rFonts w:ascii="Arial" w:hAnsi="Arial" w:cs="Arial"/>
                <w:b/>
                <w:bCs/>
                <w:sz w:val="20"/>
                <w:szCs w:val="20"/>
              </w:rPr>
              <w:t>Prototipos</w:t>
            </w:r>
          </w:p>
        </w:tc>
      </w:tr>
      <w:tr w:rsidR="009A5109" w:rsidRPr="009740FD" w14:paraId="015021BA" w14:textId="77777777" w:rsidTr="00FA7298">
        <w:trPr>
          <w:trHeight w:val="866"/>
        </w:trPr>
        <w:tc>
          <w:tcPr>
            <w:tcW w:w="9060" w:type="dxa"/>
          </w:tcPr>
          <w:p w14:paraId="7671A83D" w14:textId="30BC449A" w:rsidR="00D80D94" w:rsidRPr="00D969DB" w:rsidRDefault="00D80D94" w:rsidP="00D969D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5109" w:rsidRPr="009740FD" w14:paraId="4DDF2E4A" w14:textId="77777777" w:rsidTr="00FA7298">
        <w:trPr>
          <w:trHeight w:val="582"/>
        </w:trPr>
        <w:tc>
          <w:tcPr>
            <w:tcW w:w="9060" w:type="dxa"/>
          </w:tcPr>
          <w:p w14:paraId="7A2A8FE5" w14:textId="37AC9D58" w:rsidR="009A5109" w:rsidRPr="00E960E5" w:rsidRDefault="00D80D94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Patentes</w:t>
            </w:r>
            <w:r w:rsidR="009A5109" w:rsidRPr="00E96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otras formas de protección.</w:t>
            </w:r>
          </w:p>
        </w:tc>
      </w:tr>
      <w:tr w:rsidR="00D80D94" w:rsidRPr="009740FD" w14:paraId="53092120" w14:textId="77777777" w:rsidTr="00FA7298">
        <w:trPr>
          <w:trHeight w:val="866"/>
        </w:trPr>
        <w:tc>
          <w:tcPr>
            <w:tcW w:w="9060" w:type="dxa"/>
          </w:tcPr>
          <w:p w14:paraId="0A2BF2AA" w14:textId="77777777" w:rsidR="00D80D94" w:rsidRDefault="00D80D94" w:rsidP="00FE3E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1CB822" w14:textId="5D5239F9" w:rsidR="00DF14EC" w:rsidRDefault="00DF14EC">
      <w:pPr>
        <w:rPr>
          <w:rFonts w:ascii="Arial" w:hAnsi="Arial" w:cs="Arial"/>
          <w:sz w:val="20"/>
          <w:szCs w:val="20"/>
        </w:rPr>
      </w:pPr>
    </w:p>
    <w:p w14:paraId="2F42F992" w14:textId="77777777" w:rsidR="009A5109" w:rsidRDefault="009A5109">
      <w:pPr>
        <w:rPr>
          <w:rFonts w:ascii="Arial" w:hAnsi="Arial" w:cs="Arial"/>
          <w:sz w:val="20"/>
          <w:szCs w:val="20"/>
        </w:rPr>
      </w:pPr>
    </w:p>
    <w:p w14:paraId="70FE117D" w14:textId="77777777" w:rsidR="009A5109" w:rsidRDefault="009A5109">
      <w:pPr>
        <w:rPr>
          <w:rFonts w:ascii="Arial" w:hAnsi="Arial" w:cs="Arial"/>
          <w:sz w:val="20"/>
          <w:szCs w:val="20"/>
        </w:rPr>
      </w:pPr>
    </w:p>
    <w:p w14:paraId="2192E219" w14:textId="77777777" w:rsidR="009A5109" w:rsidRDefault="009A510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D178F" w:rsidRPr="009740FD" w14:paraId="16DDF31B" w14:textId="77777777" w:rsidTr="00FA7298">
        <w:tc>
          <w:tcPr>
            <w:tcW w:w="9060" w:type="dxa"/>
            <w:shd w:val="pct5" w:color="auto" w:fill="auto"/>
          </w:tcPr>
          <w:p w14:paraId="50BC2952" w14:textId="55EAA56C" w:rsidR="00CD178F" w:rsidRPr="004B3096" w:rsidRDefault="00CD178F" w:rsidP="004B3096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096">
              <w:rPr>
                <w:rFonts w:ascii="Arial" w:hAnsi="Arial" w:cs="Arial"/>
                <w:b/>
                <w:bCs/>
                <w:sz w:val="24"/>
                <w:szCs w:val="24"/>
              </w:rPr>
              <w:t>Impacto de los Resultados del Proyecto</w:t>
            </w:r>
          </w:p>
          <w:p w14:paraId="5D8A1F41" w14:textId="38462531" w:rsidR="00CD178F" w:rsidRPr="002A134E" w:rsidRDefault="00207138" w:rsidP="003B47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Impacto científico técnico, social y económico</w:t>
            </w:r>
            <w:r w:rsidR="00984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545" w:rsidRPr="00356545">
              <w:rPr>
                <w:rFonts w:ascii="Arial" w:hAnsi="Arial" w:cs="Arial"/>
                <w:sz w:val="20"/>
                <w:szCs w:val="20"/>
              </w:rPr>
              <w:t xml:space="preserve">en el proyecto ejecutado </w:t>
            </w:r>
            <w:r w:rsidR="00303F7B">
              <w:rPr>
                <w:rFonts w:ascii="Arial" w:hAnsi="Arial" w:cs="Arial"/>
                <w:sz w:val="20"/>
                <w:szCs w:val="20"/>
              </w:rPr>
              <w:t>por</w:t>
            </w:r>
            <w:r w:rsidR="009841A9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9841A9"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="009841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178F" w:rsidRPr="009740FD" w14:paraId="55DC3293" w14:textId="77777777" w:rsidTr="00554303">
        <w:tc>
          <w:tcPr>
            <w:tcW w:w="9060" w:type="dxa"/>
          </w:tcPr>
          <w:p w14:paraId="0D56CBFC" w14:textId="3D57857F" w:rsidR="005B4799" w:rsidRPr="00E960E5" w:rsidRDefault="004B3096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Contribución del proyecto a la prioridad temática</w:t>
            </w:r>
          </w:p>
        </w:tc>
      </w:tr>
      <w:tr w:rsidR="004B3096" w:rsidRPr="009740FD" w14:paraId="2BCC93FB" w14:textId="77777777" w:rsidTr="00554303">
        <w:tc>
          <w:tcPr>
            <w:tcW w:w="9060" w:type="dxa"/>
          </w:tcPr>
          <w:p w14:paraId="542CBC9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7DF47A6" w14:textId="2AEFFF95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7FB5C578" w14:textId="77777777" w:rsidTr="00554303">
        <w:tc>
          <w:tcPr>
            <w:tcW w:w="9060" w:type="dxa"/>
          </w:tcPr>
          <w:p w14:paraId="11C64E47" w14:textId="30616E8D" w:rsidR="004B3096" w:rsidRPr="00E960E5" w:rsidRDefault="004B3096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Creación de empleo</w:t>
            </w:r>
            <w:r w:rsidR="00753EE7" w:rsidRPr="00E96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3096" w:rsidRPr="009740FD" w14:paraId="79429762" w14:textId="77777777" w:rsidTr="00554303">
        <w:tc>
          <w:tcPr>
            <w:tcW w:w="9060" w:type="dxa"/>
          </w:tcPr>
          <w:p w14:paraId="1983355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B823CE" w14:textId="534BAEF1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47228D91" w14:textId="77777777" w:rsidTr="00554303">
        <w:tc>
          <w:tcPr>
            <w:tcW w:w="9060" w:type="dxa"/>
          </w:tcPr>
          <w:p w14:paraId="7FDC7286" w14:textId="224ECE38" w:rsidR="004B3096" w:rsidRPr="00E960E5" w:rsidRDefault="004B3096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Dimensión de género en el ámbito de la investigación (en los casos en que aplique)</w:t>
            </w:r>
          </w:p>
        </w:tc>
      </w:tr>
      <w:tr w:rsidR="004B3096" w:rsidRPr="009740FD" w14:paraId="2A20F8C3" w14:textId="77777777" w:rsidTr="00554303">
        <w:tc>
          <w:tcPr>
            <w:tcW w:w="9060" w:type="dxa"/>
          </w:tcPr>
          <w:p w14:paraId="3119DCCD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9DDC81" w14:textId="59A1D94A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184E0EB5" w14:textId="77777777" w:rsidTr="00554303">
        <w:tc>
          <w:tcPr>
            <w:tcW w:w="9060" w:type="dxa"/>
          </w:tcPr>
          <w:p w14:paraId="0AB68D0E" w14:textId="1B19F36A" w:rsidR="004B3096" w:rsidRPr="00E960E5" w:rsidRDefault="004B3096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414C1F">
              <w:rPr>
                <w:rFonts w:ascii="Arial" w:hAnsi="Arial" w:cs="Arial"/>
                <w:b/>
                <w:bCs/>
                <w:sz w:val="20"/>
                <w:szCs w:val="20"/>
              </w:rPr>
              <w:t>ctivida</w:t>
            </w: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des de internacionalización</w:t>
            </w:r>
          </w:p>
        </w:tc>
      </w:tr>
      <w:tr w:rsidR="004B3096" w:rsidRPr="009740FD" w14:paraId="0083411B" w14:textId="77777777" w:rsidTr="00554303">
        <w:tc>
          <w:tcPr>
            <w:tcW w:w="9060" w:type="dxa"/>
          </w:tcPr>
          <w:p w14:paraId="245EC994" w14:textId="77777777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8821BF" w14:textId="4838740C" w:rsidR="00D80D94" w:rsidRDefault="00D80D94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50F63" w14:textId="048E771B" w:rsidR="00CD178F" w:rsidRDefault="00CD17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F76DE" w:rsidRPr="009740FD" w14:paraId="176009E8" w14:textId="77777777" w:rsidTr="00FA7298">
        <w:tc>
          <w:tcPr>
            <w:tcW w:w="9060" w:type="dxa"/>
            <w:shd w:val="pct5" w:color="auto" w:fill="auto"/>
          </w:tcPr>
          <w:p w14:paraId="759FA6D0" w14:textId="46BD491B" w:rsidR="00CF76DE" w:rsidRPr="00230ACC" w:rsidRDefault="00CF76DE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Explotación de los Resultados del Proyecto</w:t>
            </w:r>
          </w:p>
          <w:p w14:paraId="08CF64F0" w14:textId="19A8F4E7" w:rsidR="00CF76DE" w:rsidRPr="002A134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Principales productos obtenidos</w:t>
            </w:r>
            <w:r w:rsidR="00BD3373">
              <w:rPr>
                <w:rFonts w:ascii="Arial" w:hAnsi="Arial" w:cs="Arial"/>
                <w:sz w:val="20"/>
                <w:szCs w:val="20"/>
              </w:rPr>
              <w:t>. Previsión de comercialización / explotación</w:t>
            </w:r>
            <w:r w:rsidR="00D80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545" w:rsidRPr="00356545">
              <w:rPr>
                <w:rFonts w:ascii="Arial" w:hAnsi="Arial" w:cs="Arial"/>
                <w:sz w:val="20"/>
                <w:szCs w:val="20"/>
              </w:rPr>
              <w:t xml:space="preserve">en el proyecto ejecutado </w:t>
            </w:r>
            <w:r w:rsidR="00303F7B">
              <w:rPr>
                <w:rFonts w:ascii="Arial" w:hAnsi="Arial" w:cs="Arial"/>
                <w:sz w:val="20"/>
                <w:szCs w:val="20"/>
              </w:rPr>
              <w:t>por</w:t>
            </w:r>
            <w:r w:rsidR="00D80D94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D80D94"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="000604BA"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F76DE" w:rsidRPr="009740FD" w14:paraId="51A7CEFC" w14:textId="77777777" w:rsidTr="00554303">
        <w:tc>
          <w:tcPr>
            <w:tcW w:w="9060" w:type="dxa"/>
          </w:tcPr>
          <w:p w14:paraId="27A77FC7" w14:textId="77777777" w:rsidR="005B4799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D70357" w14:textId="1610F40D" w:rsidR="00D80D94" w:rsidRPr="009740FD" w:rsidRDefault="00D80D94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BEF7E" w14:textId="0BE86A86" w:rsidR="00CF76DE" w:rsidRDefault="00CF76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5F5080" w:rsidRPr="009740FD" w14:paraId="19EB3C19" w14:textId="77777777" w:rsidTr="00FA7298">
        <w:tc>
          <w:tcPr>
            <w:tcW w:w="9493" w:type="dxa"/>
            <w:shd w:val="pct5" w:color="auto" w:fill="auto"/>
          </w:tcPr>
          <w:p w14:paraId="27AF26D4" w14:textId="46F30F24" w:rsidR="00867E52" w:rsidRPr="00867E52" w:rsidRDefault="005F5080" w:rsidP="00867E52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Conclusiones</w:t>
            </w:r>
          </w:p>
          <w:p w14:paraId="7DCF6F3C" w14:textId="5B8334A8" w:rsidR="002967B5" w:rsidRPr="002967B5" w:rsidRDefault="002967B5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967B5">
              <w:rPr>
                <w:rFonts w:ascii="Arial" w:hAnsi="Arial" w:cs="Arial"/>
                <w:sz w:val="20"/>
                <w:szCs w:val="20"/>
              </w:rPr>
              <w:t>Indique las principales conclusiones obtenidas en el proyecto</w:t>
            </w:r>
            <w:r w:rsidR="000203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545">
              <w:rPr>
                <w:rFonts w:ascii="Arial" w:hAnsi="Arial" w:cs="Arial"/>
                <w:sz w:val="20"/>
                <w:szCs w:val="20"/>
              </w:rPr>
              <w:t>ejecutado</w:t>
            </w:r>
            <w:r w:rsidR="000203AF">
              <w:rPr>
                <w:rFonts w:ascii="Arial" w:hAnsi="Arial" w:cs="Arial"/>
                <w:sz w:val="20"/>
                <w:szCs w:val="20"/>
              </w:rPr>
              <w:t xml:space="preserve"> por la </w:t>
            </w:r>
            <w:r w:rsidR="000203AF"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="00D80D94">
              <w:rPr>
                <w:rFonts w:ascii="Arial" w:hAnsi="Arial" w:cs="Arial"/>
                <w:sz w:val="20"/>
                <w:szCs w:val="20"/>
              </w:rPr>
              <w:t>,</w:t>
            </w:r>
            <w:r w:rsidRPr="002967B5">
              <w:rPr>
                <w:rFonts w:ascii="Arial" w:hAnsi="Arial" w:cs="Arial"/>
                <w:sz w:val="20"/>
                <w:szCs w:val="20"/>
              </w:rPr>
              <w:t xml:space="preserve"> así como la incidencia de los resultados en las entidades participantes.</w:t>
            </w:r>
          </w:p>
        </w:tc>
      </w:tr>
      <w:tr w:rsidR="005F5080" w:rsidRPr="009740FD" w14:paraId="2ECBDAE4" w14:textId="77777777" w:rsidTr="00D80D94">
        <w:trPr>
          <w:trHeight w:val="1129"/>
        </w:trPr>
        <w:tc>
          <w:tcPr>
            <w:tcW w:w="9493" w:type="dxa"/>
          </w:tcPr>
          <w:p w14:paraId="5DC3777D" w14:textId="77777777" w:rsidR="00D80D94" w:rsidRPr="009740FD" w:rsidRDefault="00D80D94" w:rsidP="00D80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B4881" w14:textId="5929750C" w:rsidR="005F5080" w:rsidRDefault="005F5080">
      <w:pPr>
        <w:rPr>
          <w:rFonts w:ascii="Arial" w:hAnsi="Arial" w:cs="Arial"/>
          <w:sz w:val="20"/>
          <w:szCs w:val="20"/>
        </w:rPr>
      </w:pPr>
    </w:p>
    <w:p w14:paraId="2B5C25E3" w14:textId="06DA3BB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W w:w="9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4"/>
        <w:gridCol w:w="55"/>
        <w:gridCol w:w="1185"/>
        <w:gridCol w:w="1267"/>
        <w:gridCol w:w="37"/>
        <w:gridCol w:w="23"/>
        <w:gridCol w:w="1445"/>
        <w:gridCol w:w="6"/>
        <w:gridCol w:w="15"/>
      </w:tblGrid>
      <w:tr w:rsidR="00334FC1" w:rsidRPr="00B11BBC" w14:paraId="3AF39DB3" w14:textId="5C3B2F62" w:rsidTr="00D55518">
        <w:trPr>
          <w:gridAfter w:val="2"/>
          <w:wAfter w:w="22" w:type="dxa"/>
          <w:trHeight w:val="874"/>
        </w:trPr>
        <w:tc>
          <w:tcPr>
            <w:tcW w:w="9635" w:type="dxa"/>
            <w:gridSpan w:val="7"/>
            <w:shd w:val="pct5" w:color="auto" w:fill="auto"/>
          </w:tcPr>
          <w:p w14:paraId="3D51BCEA" w14:textId="77777777" w:rsidR="00303F7B" w:rsidRPr="00303F7B" w:rsidRDefault="00334FC1" w:rsidP="00F90009">
            <w:pPr>
              <w:pStyle w:val="Prrafodelista"/>
              <w:numPr>
                <w:ilvl w:val="0"/>
                <w:numId w:val="1"/>
              </w:numPr>
              <w:spacing w:before="120" w:after="0" w:line="240" w:lineRule="auto"/>
              <w:ind w:left="316" w:hanging="284"/>
              <w:rPr>
                <w:rFonts w:ascii="Arial" w:hAnsi="Arial" w:cs="Arial"/>
                <w:sz w:val="20"/>
                <w:szCs w:val="20"/>
              </w:rPr>
            </w:pPr>
            <w:r w:rsidRPr="00303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Gastos realizados durante la ejecución del proyecto </w:t>
            </w:r>
          </w:p>
          <w:p w14:paraId="3DB54173" w14:textId="7103E414" w:rsidR="00334FC1" w:rsidRPr="00D94E34" w:rsidRDefault="00334FC1" w:rsidP="00B93C1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F7B">
              <w:rPr>
                <w:rFonts w:ascii="Arial" w:hAnsi="Arial" w:cs="Arial"/>
                <w:sz w:val="20"/>
                <w:szCs w:val="20"/>
              </w:rPr>
              <w:t xml:space="preserve">El contenido de este apartado se refiere al proyecto ejecutado por la </w:t>
            </w:r>
            <w:r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</w:p>
          <w:p w14:paraId="36170D2F" w14:textId="2AC4D6FA" w:rsidR="00334FC1" w:rsidRPr="00753778" w:rsidRDefault="00303F7B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incluir</w:t>
            </w:r>
            <w:r w:rsidR="00334FC1" w:rsidRPr="00753778">
              <w:rPr>
                <w:rFonts w:ascii="Arial" w:hAnsi="Arial" w:cs="Arial"/>
                <w:sz w:val="20"/>
                <w:szCs w:val="20"/>
              </w:rPr>
              <w:t xml:space="preserve"> un bloque de datos para cada una de las entidades participantes</w:t>
            </w:r>
          </w:p>
          <w:p w14:paraId="5C145D20" w14:textId="7B786DA2" w:rsidR="00334FC1" w:rsidRPr="00753778" w:rsidRDefault="00334FC1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Cree tantas filas como </w:t>
            </w:r>
            <w:r w:rsidR="00303F7B">
              <w:rPr>
                <w:rFonts w:ascii="Arial" w:hAnsi="Arial" w:cs="Arial"/>
                <w:sz w:val="20"/>
                <w:szCs w:val="20"/>
              </w:rPr>
              <w:t>sea necesario</w:t>
            </w:r>
          </w:p>
          <w:p w14:paraId="6595BCE2" w14:textId="6D2A9A05" w:rsidR="00FD01E4" w:rsidRPr="00D95F13" w:rsidRDefault="00FD01E4" w:rsidP="0075377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Los gastos de personal deben incluirse en el </w:t>
            </w:r>
            <w:r w:rsidR="00C159FA" w:rsidRPr="00753778">
              <w:rPr>
                <w:rFonts w:ascii="Arial" w:hAnsi="Arial" w:cs="Arial"/>
                <w:sz w:val="20"/>
                <w:szCs w:val="20"/>
              </w:rPr>
              <w:t>Excel “</w:t>
            </w:r>
            <w:proofErr w:type="spellStart"/>
            <w:r w:rsidR="00C159FA" w:rsidRPr="00753778">
              <w:rPr>
                <w:rFonts w:ascii="Arial" w:hAnsi="Arial" w:cs="Arial"/>
                <w:sz w:val="20"/>
                <w:szCs w:val="20"/>
              </w:rPr>
              <w:t>Anexo_Listado</w:t>
            </w:r>
            <w:proofErr w:type="spellEnd"/>
            <w:r w:rsidR="00C159FA" w:rsidRPr="00753778">
              <w:rPr>
                <w:rFonts w:ascii="Arial" w:hAnsi="Arial" w:cs="Arial"/>
                <w:sz w:val="20"/>
                <w:szCs w:val="20"/>
              </w:rPr>
              <w:t xml:space="preserve"> del personal imputado”</w:t>
            </w:r>
          </w:p>
        </w:tc>
      </w:tr>
      <w:tr w:rsidR="00334FC1" w:rsidRPr="005A064D" w14:paraId="30789244" w14:textId="3C7C14BA" w:rsidTr="00D55518">
        <w:trPr>
          <w:gridAfter w:val="2"/>
          <w:wAfter w:w="22" w:type="dxa"/>
          <w:trHeight w:val="432"/>
        </w:trPr>
        <w:tc>
          <w:tcPr>
            <w:tcW w:w="9635" w:type="dxa"/>
            <w:gridSpan w:val="7"/>
            <w:shd w:val="clear" w:color="auto" w:fill="F2F2F2" w:themeFill="background1" w:themeFillShade="F2"/>
          </w:tcPr>
          <w:p w14:paraId="08AB66B7" w14:textId="75E3C31E" w:rsidR="00334FC1" w:rsidRPr="0041671D" w:rsidRDefault="00334FC1" w:rsidP="0041671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7F33E940" w14:textId="32902BA2" w:rsidR="00334FC1" w:rsidRPr="0041671D" w:rsidRDefault="00334FC1" w:rsidP="0041671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</w:p>
        </w:tc>
      </w:tr>
      <w:tr w:rsidR="00334FC1" w:rsidRPr="005A064D" w14:paraId="705355FF" w14:textId="0588399C" w:rsidTr="00D55518">
        <w:trPr>
          <w:gridAfter w:val="2"/>
          <w:wAfter w:w="22" w:type="dxa"/>
          <w:trHeight w:val="432"/>
        </w:trPr>
        <w:tc>
          <w:tcPr>
            <w:tcW w:w="9635" w:type="dxa"/>
            <w:gridSpan w:val="7"/>
            <w:shd w:val="clear" w:color="auto" w:fill="FFFFFF" w:themeFill="background1"/>
          </w:tcPr>
          <w:p w14:paraId="5616C4CD" w14:textId="51CE30A3" w:rsidR="00334FC1" w:rsidRPr="00C77991" w:rsidRDefault="00334FC1" w:rsidP="00C77991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991">
              <w:rPr>
                <w:rFonts w:ascii="Arial" w:hAnsi="Arial" w:cs="Arial"/>
                <w:b/>
                <w:bCs/>
                <w:sz w:val="20"/>
                <w:szCs w:val="20"/>
              </w:rPr>
              <w:t>Material Inventariable</w:t>
            </w:r>
          </w:p>
        </w:tc>
      </w:tr>
      <w:tr w:rsidR="007015A0" w:rsidRPr="005A064D" w14:paraId="66BA2F34" w14:textId="4288CFFA" w:rsidTr="00D55518">
        <w:trPr>
          <w:trHeight w:val="432"/>
        </w:trPr>
        <w:tc>
          <w:tcPr>
            <w:tcW w:w="6096" w:type="dxa"/>
            <w:gridSpan w:val="2"/>
          </w:tcPr>
          <w:p w14:paraId="2EF5B245" w14:textId="2B5281F5" w:rsidR="007015A0" w:rsidRPr="0041671D" w:rsidRDefault="007015A0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Equipo</w:t>
            </w:r>
          </w:p>
        </w:tc>
        <w:tc>
          <w:tcPr>
            <w:tcW w:w="628" w:type="dxa"/>
          </w:tcPr>
          <w:p w14:paraId="7573636C" w14:textId="45F38EF3" w:rsidR="007015A0" w:rsidRPr="0041671D" w:rsidRDefault="007015A0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 xml:space="preserve">Descripción del equipo </w:t>
            </w:r>
          </w:p>
        </w:tc>
        <w:tc>
          <w:tcPr>
            <w:tcW w:w="1391" w:type="dxa"/>
            <w:gridSpan w:val="3"/>
          </w:tcPr>
          <w:p w14:paraId="7FC5119E" w14:textId="64E01866" w:rsidR="007015A0" w:rsidRPr="0041671D" w:rsidRDefault="007015A0" w:rsidP="0041671D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542" w:type="dxa"/>
            <w:gridSpan w:val="3"/>
          </w:tcPr>
          <w:p w14:paraId="159F8C0E" w14:textId="559660CF" w:rsidR="007015A0" w:rsidRPr="0041671D" w:rsidRDefault="00622E37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</w:t>
            </w:r>
            <w:r>
              <w:rPr>
                <w:rFonts w:ascii="Arial" w:hAnsi="Arial" w:cs="Arial"/>
                <w:sz w:val="20"/>
                <w:szCs w:val="20"/>
              </w:rPr>
              <w:t>licitud inicial</w:t>
            </w:r>
            <w:r w:rsidRPr="00622E37">
              <w:rPr>
                <w:rFonts w:ascii="Arial" w:hAnsi="Arial" w:cs="Arial"/>
                <w:sz w:val="20"/>
                <w:szCs w:val="20"/>
              </w:rPr>
              <w:t xml:space="preserve"> (S/N)</w:t>
            </w:r>
          </w:p>
        </w:tc>
      </w:tr>
      <w:tr w:rsidR="007015A0" w:rsidRPr="005A064D" w14:paraId="71472E4E" w14:textId="24CCAD95" w:rsidTr="00D55518">
        <w:trPr>
          <w:trHeight w:val="398"/>
        </w:trPr>
        <w:tc>
          <w:tcPr>
            <w:tcW w:w="6096" w:type="dxa"/>
            <w:gridSpan w:val="2"/>
          </w:tcPr>
          <w:p w14:paraId="0FB1B93B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628" w:type="dxa"/>
          </w:tcPr>
          <w:p w14:paraId="36082383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391" w:type="dxa"/>
            <w:gridSpan w:val="3"/>
          </w:tcPr>
          <w:p w14:paraId="66A8A07C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542" w:type="dxa"/>
            <w:gridSpan w:val="3"/>
          </w:tcPr>
          <w:p w14:paraId="5B2C0551" w14:textId="4641D581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5A064D" w14:paraId="6B8AD62D" w14:textId="77777777" w:rsidTr="00D55518">
        <w:trPr>
          <w:trHeight w:val="398"/>
        </w:trPr>
        <w:tc>
          <w:tcPr>
            <w:tcW w:w="6096" w:type="dxa"/>
            <w:gridSpan w:val="2"/>
          </w:tcPr>
          <w:p w14:paraId="4B71DD70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628" w:type="dxa"/>
          </w:tcPr>
          <w:p w14:paraId="0BE1FBD0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391" w:type="dxa"/>
            <w:gridSpan w:val="3"/>
          </w:tcPr>
          <w:p w14:paraId="1B2DECB7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542" w:type="dxa"/>
            <w:gridSpan w:val="3"/>
          </w:tcPr>
          <w:p w14:paraId="7786056B" w14:textId="6E21A117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5A064D" w14:paraId="46D2C7C2" w14:textId="77777777" w:rsidTr="00D55518">
        <w:trPr>
          <w:trHeight w:val="398"/>
        </w:trPr>
        <w:tc>
          <w:tcPr>
            <w:tcW w:w="6096" w:type="dxa"/>
            <w:gridSpan w:val="2"/>
          </w:tcPr>
          <w:p w14:paraId="079FD96B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628" w:type="dxa"/>
          </w:tcPr>
          <w:p w14:paraId="21ACB809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391" w:type="dxa"/>
            <w:gridSpan w:val="3"/>
          </w:tcPr>
          <w:p w14:paraId="3F025F2D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542" w:type="dxa"/>
            <w:gridSpan w:val="3"/>
          </w:tcPr>
          <w:p w14:paraId="7A1D0842" w14:textId="4BDED79C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41671D" w14:paraId="1F57C4AD" w14:textId="77777777" w:rsidTr="00D55518">
        <w:trPr>
          <w:gridAfter w:val="2"/>
          <w:wAfter w:w="22" w:type="dxa"/>
          <w:trHeight w:val="432"/>
        </w:trPr>
        <w:tc>
          <w:tcPr>
            <w:tcW w:w="9635" w:type="dxa"/>
            <w:gridSpan w:val="7"/>
          </w:tcPr>
          <w:p w14:paraId="0C43C7E1" w14:textId="2CCEA967" w:rsidR="007015A0" w:rsidRPr="00C77991" w:rsidRDefault="007015A0" w:rsidP="00C77991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991">
              <w:rPr>
                <w:rFonts w:ascii="Arial" w:hAnsi="Arial" w:cs="Arial"/>
                <w:b/>
                <w:bCs/>
                <w:sz w:val="20"/>
                <w:szCs w:val="20"/>
              </w:rPr>
              <w:t>Material Fungible</w:t>
            </w:r>
          </w:p>
        </w:tc>
      </w:tr>
      <w:tr w:rsidR="007015A0" w:rsidRPr="0041671D" w14:paraId="30DA7ADE" w14:textId="77777777" w:rsidTr="00D55518">
        <w:trPr>
          <w:gridAfter w:val="2"/>
          <w:wAfter w:w="22" w:type="dxa"/>
          <w:trHeight w:val="432"/>
        </w:trPr>
        <w:tc>
          <w:tcPr>
            <w:tcW w:w="6035" w:type="dxa"/>
          </w:tcPr>
          <w:p w14:paraId="391C39CF" w14:textId="4A53EA2E" w:rsidR="007015A0" w:rsidRPr="0041671D" w:rsidRDefault="007015A0" w:rsidP="00D24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2056" w:type="dxa"/>
            <w:gridSpan w:val="4"/>
          </w:tcPr>
          <w:p w14:paraId="12905A53" w14:textId="787AD061" w:rsidR="007015A0" w:rsidRPr="0041671D" w:rsidRDefault="007015A0" w:rsidP="00D24257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544" w:type="dxa"/>
            <w:gridSpan w:val="2"/>
          </w:tcPr>
          <w:p w14:paraId="0AE290D2" w14:textId="310A8EC1" w:rsidR="007015A0" w:rsidRPr="0041671D" w:rsidRDefault="00622E37" w:rsidP="00D24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7015A0" w14:paraId="08F15696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</w:tcPr>
          <w:p w14:paraId="061B0400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</w:tcPr>
          <w:p w14:paraId="7D520FDA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</w:tcPr>
          <w:p w14:paraId="55751D49" w14:textId="46E5EA15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14:paraId="0BB2EE28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</w:tcPr>
          <w:p w14:paraId="1EA9351E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</w:tcPr>
          <w:p w14:paraId="6BA4B73F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</w:tcPr>
          <w:p w14:paraId="5C678DAC" w14:textId="5037116F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14:paraId="71FEC2D5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</w:tcPr>
          <w:p w14:paraId="62BC6A97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</w:tcPr>
          <w:p w14:paraId="6F0D2471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</w:tcPr>
          <w:p w14:paraId="7152010A" w14:textId="2916E99E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:rsidRPr="0041671D" w14:paraId="050BBEF5" w14:textId="77777777" w:rsidTr="00D55518">
        <w:trPr>
          <w:gridAfter w:val="2"/>
          <w:wAfter w:w="22" w:type="dxa"/>
          <w:trHeight w:val="398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1C" w14:textId="0A1665FE" w:rsidR="007015A0" w:rsidRPr="00C77991" w:rsidRDefault="007015A0" w:rsidP="00C77991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991">
              <w:rPr>
                <w:rFonts w:ascii="Arial" w:hAnsi="Arial" w:cs="Arial"/>
                <w:b/>
                <w:bCs/>
                <w:sz w:val="20"/>
                <w:szCs w:val="20"/>
              </w:rPr>
              <w:t>Viajes y dietas</w:t>
            </w:r>
          </w:p>
        </w:tc>
      </w:tr>
      <w:tr w:rsidR="00FA7298" w:rsidRPr="0041671D" w14:paraId="27A2CF72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7A5" w14:textId="27CAC391" w:rsidR="00FA7298" w:rsidRPr="007015A0" w:rsidRDefault="00FA7298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15A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 persona que ha realizado el viaje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CE8" w14:textId="3146CEF8" w:rsidR="00FA7298" w:rsidRPr="007015A0" w:rsidRDefault="00FA7298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DB0" w14:textId="2AD61D38" w:rsidR="00FA7298" w:rsidRPr="007015A0" w:rsidRDefault="00FA7298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FA7298" w14:paraId="60E49D5F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D2C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8E0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6F6" w14:textId="048E279E" w:rsidR="00FA7298" w:rsidRDefault="00FA7298" w:rsidP="00D24257">
            <w:pPr>
              <w:rPr>
                <w:b/>
                <w:bCs/>
              </w:rPr>
            </w:pPr>
          </w:p>
        </w:tc>
      </w:tr>
      <w:tr w:rsidR="00FA7298" w14:paraId="21205FBF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3BD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420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543" w14:textId="7C99E737" w:rsidR="00FA7298" w:rsidRDefault="00FA7298" w:rsidP="00D24257">
            <w:pPr>
              <w:rPr>
                <w:b/>
                <w:bCs/>
              </w:rPr>
            </w:pPr>
          </w:p>
        </w:tc>
      </w:tr>
      <w:tr w:rsidR="00D55518" w14:paraId="5B1DCF37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8CB" w14:textId="63CCDF7A" w:rsidR="00D55518" w:rsidRPr="00D55518" w:rsidRDefault="00D55518" w:rsidP="00D55518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518">
              <w:rPr>
                <w:rFonts w:ascii="Arial" w:hAnsi="Arial" w:cs="Arial"/>
                <w:b/>
                <w:bCs/>
                <w:sz w:val="20"/>
                <w:szCs w:val="20"/>
              </w:rPr>
              <w:t>Subcontrataciones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BB7" w14:textId="0EC30D78" w:rsidR="00D55518" w:rsidRDefault="00D55518" w:rsidP="00D55518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F9F" w14:textId="6BE86B4A" w:rsidR="00D55518" w:rsidRDefault="00D55518" w:rsidP="00D55518">
            <w:pPr>
              <w:rPr>
                <w:b/>
                <w:bCs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FA7298" w14:paraId="50FCCFE4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42F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1A6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CE73" w14:textId="77777777" w:rsidR="00FA7298" w:rsidRDefault="00FA7298" w:rsidP="00D24257">
            <w:pPr>
              <w:rPr>
                <w:b/>
                <w:bCs/>
              </w:rPr>
            </w:pPr>
          </w:p>
        </w:tc>
      </w:tr>
      <w:tr w:rsidR="00FA7298" w14:paraId="16FC4655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23C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9B0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A05" w14:textId="68046EF0" w:rsidR="00FA7298" w:rsidRDefault="00FA7298" w:rsidP="00D24257">
            <w:pPr>
              <w:rPr>
                <w:b/>
                <w:bCs/>
              </w:rPr>
            </w:pPr>
          </w:p>
        </w:tc>
      </w:tr>
      <w:tr w:rsidR="007015A0" w:rsidRPr="0041671D" w14:paraId="2BC7E080" w14:textId="77777777" w:rsidTr="00D55518">
        <w:trPr>
          <w:gridAfter w:val="2"/>
          <w:wAfter w:w="22" w:type="dxa"/>
          <w:trHeight w:val="432"/>
        </w:trPr>
        <w:tc>
          <w:tcPr>
            <w:tcW w:w="9635" w:type="dxa"/>
            <w:gridSpan w:val="7"/>
          </w:tcPr>
          <w:p w14:paraId="3DD19181" w14:textId="20DB8613" w:rsidR="007015A0" w:rsidRPr="00C77991" w:rsidRDefault="007015A0" w:rsidP="00C77991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991">
              <w:rPr>
                <w:rFonts w:ascii="Arial" w:hAnsi="Arial" w:cs="Arial"/>
                <w:b/>
                <w:bCs/>
                <w:sz w:val="20"/>
                <w:szCs w:val="20"/>
              </w:rPr>
              <w:t>Otros gastos</w:t>
            </w:r>
          </w:p>
        </w:tc>
      </w:tr>
      <w:tr w:rsidR="00D55518" w:rsidRPr="0041671D" w14:paraId="4CA344A8" w14:textId="77777777" w:rsidTr="00D55518">
        <w:trPr>
          <w:gridAfter w:val="1"/>
          <w:wAfter w:w="16" w:type="dxa"/>
          <w:trHeight w:val="432"/>
        </w:trPr>
        <w:tc>
          <w:tcPr>
            <w:tcW w:w="6096" w:type="dxa"/>
            <w:gridSpan w:val="2"/>
          </w:tcPr>
          <w:p w14:paraId="2DFC51C9" w14:textId="7DC60741" w:rsidR="00D55518" w:rsidRPr="007015A0" w:rsidRDefault="00D55518" w:rsidP="00701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lastRenderedPageBreak/>
              <w:t xml:space="preserve"> Concepto</w:t>
            </w:r>
          </w:p>
        </w:tc>
        <w:tc>
          <w:tcPr>
            <w:tcW w:w="1956" w:type="dxa"/>
            <w:gridSpan w:val="2"/>
          </w:tcPr>
          <w:p w14:paraId="2D293318" w14:textId="4E270D72" w:rsidR="00D55518" w:rsidRPr="007015A0" w:rsidRDefault="00D55518" w:rsidP="007015A0">
            <w:pPr>
              <w:rPr>
                <w:rFonts w:ascii="Arial" w:hAnsi="Arial" w:cs="Arial"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589" w:type="dxa"/>
            <w:gridSpan w:val="4"/>
          </w:tcPr>
          <w:p w14:paraId="2099F045" w14:textId="2538E5C3" w:rsidR="00D55518" w:rsidRPr="007015A0" w:rsidRDefault="00D55518" w:rsidP="00701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D55518" w14:paraId="72DE840E" w14:textId="77777777" w:rsidTr="00D55518">
        <w:trPr>
          <w:gridAfter w:val="1"/>
          <w:wAfter w:w="16" w:type="dxa"/>
          <w:trHeight w:val="398"/>
        </w:trPr>
        <w:tc>
          <w:tcPr>
            <w:tcW w:w="6096" w:type="dxa"/>
            <w:gridSpan w:val="2"/>
          </w:tcPr>
          <w:p w14:paraId="2E8DC6B6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956" w:type="dxa"/>
            <w:gridSpan w:val="2"/>
          </w:tcPr>
          <w:p w14:paraId="5CE943B0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589" w:type="dxa"/>
            <w:gridSpan w:val="4"/>
          </w:tcPr>
          <w:p w14:paraId="7BD699FD" w14:textId="77777777" w:rsidR="00D55518" w:rsidRDefault="00D55518" w:rsidP="00D24257">
            <w:pPr>
              <w:rPr>
                <w:b/>
                <w:bCs/>
              </w:rPr>
            </w:pPr>
          </w:p>
        </w:tc>
      </w:tr>
      <w:tr w:rsidR="00D55518" w14:paraId="11B15641" w14:textId="77777777" w:rsidTr="00D55518">
        <w:trPr>
          <w:gridAfter w:val="1"/>
          <w:wAfter w:w="16" w:type="dxa"/>
          <w:trHeight w:val="398"/>
        </w:trPr>
        <w:tc>
          <w:tcPr>
            <w:tcW w:w="6096" w:type="dxa"/>
            <w:gridSpan w:val="2"/>
          </w:tcPr>
          <w:p w14:paraId="5D7D04BF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956" w:type="dxa"/>
            <w:gridSpan w:val="2"/>
          </w:tcPr>
          <w:p w14:paraId="50B1564F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589" w:type="dxa"/>
            <w:gridSpan w:val="4"/>
          </w:tcPr>
          <w:p w14:paraId="3E4900D2" w14:textId="77777777" w:rsidR="00D55518" w:rsidRDefault="00D55518" w:rsidP="00D24257">
            <w:pPr>
              <w:rPr>
                <w:b/>
                <w:bCs/>
              </w:rPr>
            </w:pPr>
          </w:p>
        </w:tc>
      </w:tr>
      <w:tr w:rsidR="00D55518" w14:paraId="383B9969" w14:textId="77777777" w:rsidTr="00D55518">
        <w:trPr>
          <w:gridAfter w:val="1"/>
          <w:wAfter w:w="16" w:type="dxa"/>
          <w:trHeight w:val="398"/>
        </w:trPr>
        <w:tc>
          <w:tcPr>
            <w:tcW w:w="6096" w:type="dxa"/>
            <w:gridSpan w:val="2"/>
          </w:tcPr>
          <w:p w14:paraId="5B46A68C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956" w:type="dxa"/>
            <w:gridSpan w:val="2"/>
          </w:tcPr>
          <w:p w14:paraId="2965D966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589" w:type="dxa"/>
            <w:gridSpan w:val="4"/>
          </w:tcPr>
          <w:p w14:paraId="4351E7EF" w14:textId="77777777" w:rsidR="00D55518" w:rsidRDefault="00D55518" w:rsidP="00D24257">
            <w:pPr>
              <w:rPr>
                <w:b/>
                <w:bCs/>
              </w:rPr>
            </w:pPr>
          </w:p>
        </w:tc>
      </w:tr>
    </w:tbl>
    <w:p w14:paraId="7D3198B2" w14:textId="72BBCDDC" w:rsidR="00D234DD" w:rsidRDefault="00D234DD">
      <w:pPr>
        <w:rPr>
          <w:rFonts w:ascii="Arial" w:hAnsi="Arial" w:cs="Arial"/>
          <w:sz w:val="20"/>
          <w:szCs w:val="20"/>
        </w:rPr>
      </w:pPr>
    </w:p>
    <w:p w14:paraId="17228F99" w14:textId="77777777" w:rsidR="00153960" w:rsidRDefault="00153960">
      <w:pPr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1417"/>
        <w:gridCol w:w="3396"/>
      </w:tblGrid>
      <w:tr w:rsidR="00E94906" w:rsidRPr="00B11BBC" w14:paraId="117F7A81" w14:textId="77777777" w:rsidTr="00FA7298">
        <w:trPr>
          <w:trHeight w:val="874"/>
        </w:trPr>
        <w:tc>
          <w:tcPr>
            <w:tcW w:w="9628" w:type="dxa"/>
            <w:gridSpan w:val="4"/>
            <w:shd w:val="pct5" w:color="auto" w:fill="auto"/>
          </w:tcPr>
          <w:p w14:paraId="5A794125" w14:textId="69AA207D" w:rsidR="00867E52" w:rsidRPr="00B93C10" w:rsidRDefault="00D55518" w:rsidP="00B93C10">
            <w:pPr>
              <w:pStyle w:val="Prrafodelista"/>
              <w:numPr>
                <w:ilvl w:val="0"/>
                <w:numId w:val="1"/>
              </w:numPr>
              <w:tabs>
                <w:tab w:val="left" w:pos="351"/>
              </w:tabs>
              <w:spacing w:before="120"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Justificación</w:t>
            </w:r>
            <w:r w:rsidR="00E94906" w:rsidRPr="00B93C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gastos no contemplados en la solicitud </w:t>
            </w:r>
            <w:r w:rsidR="00E046A8" w:rsidRPr="00B93C10">
              <w:rPr>
                <w:rFonts w:ascii="Arial" w:hAnsi="Arial" w:cs="Arial"/>
                <w:b/>
                <w:bCs/>
                <w:sz w:val="24"/>
                <w:szCs w:val="24"/>
              </w:rPr>
              <w:t>inicial del proyecto</w:t>
            </w:r>
          </w:p>
          <w:p w14:paraId="455E4771" w14:textId="2BB4FDC0" w:rsidR="00E046A8" w:rsidRPr="00753778" w:rsidRDefault="00FA0A93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>Indique todos los g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astos no contemplados en la solicitud </w:t>
            </w:r>
            <w:r w:rsidR="00622E37">
              <w:rPr>
                <w:rFonts w:ascii="Arial" w:hAnsi="Arial" w:cs="Arial"/>
                <w:sz w:val="20"/>
                <w:szCs w:val="20"/>
              </w:rPr>
              <w:t>inicial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753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A5B">
              <w:rPr>
                <w:rFonts w:ascii="Arial" w:hAnsi="Arial" w:cs="Arial"/>
                <w:sz w:val="20"/>
                <w:szCs w:val="20"/>
              </w:rPr>
              <w:t>su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 justificación</w:t>
            </w:r>
            <w:r w:rsidR="00356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2C8ABF" w14:textId="77777777" w:rsidR="005822D0" w:rsidRDefault="005822D0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El contenido de este apartado se refiere al proyecto ejecutado por la </w:t>
            </w:r>
            <w:r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="00356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37E867" w14:textId="77777777" w:rsidR="00D55518" w:rsidRPr="00D55518" w:rsidRDefault="00D55518" w:rsidP="00D55518">
            <w:pPr>
              <w:spacing w:after="0" w:line="240" w:lineRule="auto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 w:rsidRPr="00D55518"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  <w:t>Debe incluir un bloque de datos para cada una de las entidades participantes</w:t>
            </w:r>
          </w:p>
          <w:p w14:paraId="717786E9" w14:textId="0CDB9681" w:rsidR="00D55518" w:rsidRPr="00BB6145" w:rsidRDefault="00D55518" w:rsidP="00D55518">
            <w:pPr>
              <w:spacing w:after="0" w:line="240" w:lineRule="auto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 w:rsidRPr="00D55518"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  <w:t>Cree tantas filas como sea necesario</w:t>
            </w:r>
          </w:p>
        </w:tc>
      </w:tr>
      <w:tr w:rsidR="00A5000A" w:rsidRPr="00B11BBC" w14:paraId="2186AAB7" w14:textId="77777777" w:rsidTr="00A5000A">
        <w:trPr>
          <w:trHeight w:val="505"/>
        </w:trPr>
        <w:tc>
          <w:tcPr>
            <w:tcW w:w="9628" w:type="dxa"/>
            <w:gridSpan w:val="4"/>
            <w:shd w:val="clear" w:color="auto" w:fill="F2F2F2" w:themeFill="background1" w:themeFillShade="F2"/>
          </w:tcPr>
          <w:p w14:paraId="01B7B867" w14:textId="77777777" w:rsidR="00A5000A" w:rsidRPr="00A5000A" w:rsidRDefault="00A5000A" w:rsidP="00A5000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00A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041E82A5" w14:textId="50C00E83" w:rsidR="00A5000A" w:rsidRPr="00A5000A" w:rsidRDefault="00A5000A" w:rsidP="00A500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00A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5000A" w:rsidRPr="005A064D" w14:paraId="28C1B180" w14:textId="77777777" w:rsidTr="00E046A8">
        <w:trPr>
          <w:trHeight w:val="432"/>
        </w:trPr>
        <w:tc>
          <w:tcPr>
            <w:tcW w:w="2263" w:type="dxa"/>
          </w:tcPr>
          <w:p w14:paraId="628B6307" w14:textId="6251E3D9" w:rsidR="00A5000A" w:rsidRPr="00E046A8" w:rsidRDefault="00A5000A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2552" w:type="dxa"/>
          </w:tcPr>
          <w:p w14:paraId="02F4DA0C" w14:textId="3769DB9F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Relación con el proyecto</w:t>
            </w:r>
          </w:p>
        </w:tc>
        <w:tc>
          <w:tcPr>
            <w:tcW w:w="1417" w:type="dxa"/>
          </w:tcPr>
          <w:p w14:paraId="35A4DB72" w14:textId="6194F6DF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46A8">
              <w:rPr>
                <w:rFonts w:ascii="Arial" w:hAnsi="Arial" w:cs="Arial"/>
                <w:sz w:val="20"/>
                <w:szCs w:val="20"/>
              </w:rPr>
              <w:t>mporte</w:t>
            </w:r>
          </w:p>
        </w:tc>
        <w:tc>
          <w:tcPr>
            <w:tcW w:w="3396" w:type="dxa"/>
          </w:tcPr>
          <w:p w14:paraId="1862FE47" w14:textId="2D909290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Justificación del gasto</w:t>
            </w:r>
          </w:p>
        </w:tc>
      </w:tr>
      <w:tr w:rsidR="00A5000A" w:rsidRPr="005A064D" w14:paraId="67F7A208" w14:textId="77777777" w:rsidTr="00E046A8">
        <w:trPr>
          <w:trHeight w:val="432"/>
        </w:trPr>
        <w:tc>
          <w:tcPr>
            <w:tcW w:w="2263" w:type="dxa"/>
          </w:tcPr>
          <w:p w14:paraId="7DC687C6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453B6C2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A9705D2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6" w:type="dxa"/>
          </w:tcPr>
          <w:p w14:paraId="6EC71EDB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000A" w:rsidRPr="005A064D" w14:paraId="232F1AD2" w14:textId="77777777" w:rsidTr="00E046A8">
        <w:trPr>
          <w:trHeight w:val="432"/>
        </w:trPr>
        <w:tc>
          <w:tcPr>
            <w:tcW w:w="2263" w:type="dxa"/>
          </w:tcPr>
          <w:p w14:paraId="74F75508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F860067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2CA49DB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6" w:type="dxa"/>
          </w:tcPr>
          <w:p w14:paraId="0580399E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000A" w:rsidRPr="005A064D" w14:paraId="36AD0444" w14:textId="77777777" w:rsidTr="00E046A8">
        <w:trPr>
          <w:trHeight w:val="432"/>
        </w:trPr>
        <w:tc>
          <w:tcPr>
            <w:tcW w:w="2263" w:type="dxa"/>
          </w:tcPr>
          <w:p w14:paraId="6CA0F534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75EBB550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E97ADC7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6" w:type="dxa"/>
          </w:tcPr>
          <w:p w14:paraId="4BF2A4E7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8554143" w14:textId="320CD6A6" w:rsidR="00BB6145" w:rsidRDefault="00BB6145">
      <w:pPr>
        <w:rPr>
          <w:rFonts w:ascii="Arial" w:hAnsi="Arial" w:cs="Arial"/>
          <w:sz w:val="20"/>
          <w:szCs w:val="20"/>
        </w:rPr>
      </w:pPr>
    </w:p>
    <w:p w14:paraId="0986381C" w14:textId="77777777" w:rsidR="00687308" w:rsidRDefault="00687308" w:rsidP="00B62672">
      <w:pPr>
        <w:rPr>
          <w:rFonts w:cs="Arial"/>
          <w:b/>
          <w:iCs/>
          <w:szCs w:val="20"/>
        </w:rPr>
      </w:pPr>
      <w:bookmarkStart w:id="1" w:name="_Hlk130466088"/>
    </w:p>
    <w:bookmarkEnd w:id="1"/>
    <w:sectPr w:rsidR="00687308" w:rsidSect="00554303">
      <w:headerReference w:type="default" r:id="rId8"/>
      <w:footerReference w:type="default" r:id="rId9"/>
      <w:pgSz w:w="11906" w:h="16838"/>
      <w:pgMar w:top="28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AB0E" w14:textId="77777777" w:rsidR="00B37BBD" w:rsidRDefault="00B37BBD" w:rsidP="009740FD">
      <w:pPr>
        <w:spacing w:after="0" w:line="240" w:lineRule="auto"/>
      </w:pPr>
      <w:r>
        <w:separator/>
      </w:r>
    </w:p>
  </w:endnote>
  <w:endnote w:type="continuationSeparator" w:id="0">
    <w:p w14:paraId="084885E1" w14:textId="77777777" w:rsidR="00B37BBD" w:rsidRDefault="00B37BBD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D709" w14:textId="77777777" w:rsidR="009A5109" w:rsidRPr="009A5109" w:rsidRDefault="009A5109">
    <w:pPr>
      <w:pStyle w:val="Piedepgina"/>
      <w:jc w:val="right"/>
    </w:pPr>
    <w:r w:rsidRPr="009A5109">
      <w:rPr>
        <w:sz w:val="20"/>
        <w:szCs w:val="20"/>
      </w:rPr>
      <w:t xml:space="preserve">pág. </w:t>
    </w:r>
    <w:r w:rsidRPr="009A5109">
      <w:rPr>
        <w:sz w:val="20"/>
        <w:szCs w:val="20"/>
      </w:rPr>
      <w:fldChar w:fldCharType="begin"/>
    </w:r>
    <w:r w:rsidRPr="009A5109">
      <w:rPr>
        <w:sz w:val="20"/>
        <w:szCs w:val="20"/>
      </w:rPr>
      <w:instrText>PAGE  \* Arabic</w:instrText>
    </w:r>
    <w:r w:rsidRPr="009A5109">
      <w:rPr>
        <w:sz w:val="20"/>
        <w:szCs w:val="20"/>
      </w:rPr>
      <w:fldChar w:fldCharType="separate"/>
    </w:r>
    <w:r w:rsidRPr="009A5109">
      <w:rPr>
        <w:sz w:val="20"/>
        <w:szCs w:val="20"/>
      </w:rPr>
      <w:t>1</w:t>
    </w:r>
    <w:r w:rsidRPr="009A5109">
      <w:rPr>
        <w:sz w:val="20"/>
        <w:szCs w:val="20"/>
      </w:rPr>
      <w:fldChar w:fldCharType="end"/>
    </w:r>
  </w:p>
  <w:p w14:paraId="65691413" w14:textId="77777777" w:rsidR="009A5109" w:rsidRDefault="009A51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0373" w14:textId="77777777" w:rsidR="00B37BBD" w:rsidRDefault="00B37BBD" w:rsidP="009740FD">
      <w:pPr>
        <w:spacing w:after="0" w:line="240" w:lineRule="auto"/>
      </w:pPr>
      <w:r>
        <w:separator/>
      </w:r>
    </w:p>
  </w:footnote>
  <w:footnote w:type="continuationSeparator" w:id="0">
    <w:p w14:paraId="4F280F3F" w14:textId="77777777" w:rsidR="00B37BBD" w:rsidRDefault="00B37BBD" w:rsidP="0097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B807" w14:textId="7F42306D" w:rsidR="009740FD" w:rsidRDefault="00D65B91" w:rsidP="00E61B75">
    <w:pPr>
      <w:pStyle w:val="Encabezado"/>
      <w:tabs>
        <w:tab w:val="clear" w:pos="4252"/>
        <w:tab w:val="clear" w:pos="8504"/>
        <w:tab w:val="left" w:pos="1020"/>
      </w:tabs>
      <w:jc w:val="center"/>
    </w:pPr>
    <w:r>
      <w:rPr>
        <w:noProof/>
      </w:rPr>
      <w:drawing>
        <wp:inline distT="0" distB="0" distL="0" distR="0" wp14:anchorId="2948C966" wp14:editId="18996938">
          <wp:extent cx="6120130" cy="1186180"/>
          <wp:effectExtent l="0" t="0" r="0" b="0"/>
          <wp:docPr id="1441890506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90506" name="Imagen 1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8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5C0B9" w14:textId="77777777" w:rsidR="009740FD" w:rsidRDefault="00974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4E2"/>
    <w:multiLevelType w:val="hybridMultilevel"/>
    <w:tmpl w:val="713EE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1BDE"/>
    <w:multiLevelType w:val="multilevel"/>
    <w:tmpl w:val="ACBE9FF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3C67046"/>
    <w:multiLevelType w:val="multilevel"/>
    <w:tmpl w:val="12A0079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03F04844"/>
    <w:multiLevelType w:val="hybridMultilevel"/>
    <w:tmpl w:val="2DC08AB2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143AED"/>
    <w:multiLevelType w:val="multilevel"/>
    <w:tmpl w:val="918AF4E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5" w15:restartNumberingAfterBreak="0">
    <w:nsid w:val="0FB67DC6"/>
    <w:multiLevelType w:val="multilevel"/>
    <w:tmpl w:val="CA501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F764FC"/>
    <w:multiLevelType w:val="multilevel"/>
    <w:tmpl w:val="E5CA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7E16FA"/>
    <w:multiLevelType w:val="multilevel"/>
    <w:tmpl w:val="6DF01BBA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31831BB3"/>
    <w:multiLevelType w:val="multilevel"/>
    <w:tmpl w:val="ACBE9FF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 w15:restartNumberingAfterBreak="0">
    <w:nsid w:val="3985607E"/>
    <w:multiLevelType w:val="multilevel"/>
    <w:tmpl w:val="1FAC7E8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47BF231B"/>
    <w:multiLevelType w:val="multilevel"/>
    <w:tmpl w:val="E03A91D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 w15:restartNumberingAfterBreak="0">
    <w:nsid w:val="5531003C"/>
    <w:multiLevelType w:val="multilevel"/>
    <w:tmpl w:val="FE2689C8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60F1484C"/>
    <w:multiLevelType w:val="multilevel"/>
    <w:tmpl w:val="44525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A7568AB"/>
    <w:multiLevelType w:val="hybridMultilevel"/>
    <w:tmpl w:val="772AF5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7514286">
    <w:abstractNumId w:val="9"/>
  </w:num>
  <w:num w:numId="2" w16cid:durableId="1722752387">
    <w:abstractNumId w:val="6"/>
  </w:num>
  <w:num w:numId="3" w16cid:durableId="1625193642">
    <w:abstractNumId w:val="12"/>
  </w:num>
  <w:num w:numId="4" w16cid:durableId="1997802798">
    <w:abstractNumId w:val="5"/>
  </w:num>
  <w:num w:numId="5" w16cid:durableId="1456832079">
    <w:abstractNumId w:val="0"/>
  </w:num>
  <w:num w:numId="6" w16cid:durableId="1699240503">
    <w:abstractNumId w:val="7"/>
  </w:num>
  <w:num w:numId="7" w16cid:durableId="1040206784">
    <w:abstractNumId w:val="10"/>
  </w:num>
  <w:num w:numId="8" w16cid:durableId="1392539108">
    <w:abstractNumId w:val="1"/>
  </w:num>
  <w:num w:numId="9" w16cid:durableId="937180698">
    <w:abstractNumId w:val="7"/>
    <w:lvlOverride w:ilvl="0">
      <w:lvl w:ilvl="0">
        <w:start w:val="3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97" w:hanging="39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32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36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940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4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4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5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28" w:hanging="1440"/>
        </w:pPr>
        <w:rPr>
          <w:rFonts w:hint="default"/>
        </w:rPr>
      </w:lvl>
    </w:lvlOverride>
  </w:num>
  <w:num w:numId="10" w16cid:durableId="1758475121">
    <w:abstractNumId w:val="8"/>
  </w:num>
  <w:num w:numId="11" w16cid:durableId="1425608036">
    <w:abstractNumId w:val="11"/>
  </w:num>
  <w:num w:numId="12" w16cid:durableId="226653832">
    <w:abstractNumId w:val="2"/>
  </w:num>
  <w:num w:numId="13" w16cid:durableId="1346395078">
    <w:abstractNumId w:val="4"/>
  </w:num>
  <w:num w:numId="14" w16cid:durableId="1660037022">
    <w:abstractNumId w:val="3"/>
  </w:num>
  <w:num w:numId="15" w16cid:durableId="353922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D"/>
    <w:rsid w:val="000126AE"/>
    <w:rsid w:val="000203AF"/>
    <w:rsid w:val="000604BA"/>
    <w:rsid w:val="000D7D12"/>
    <w:rsid w:val="000E393B"/>
    <w:rsid w:val="001232EF"/>
    <w:rsid w:val="00141960"/>
    <w:rsid w:val="00153960"/>
    <w:rsid w:val="00171609"/>
    <w:rsid w:val="001B4260"/>
    <w:rsid w:val="001C25F5"/>
    <w:rsid w:val="001D4D10"/>
    <w:rsid w:val="001E4E0E"/>
    <w:rsid w:val="00201D86"/>
    <w:rsid w:val="00207138"/>
    <w:rsid w:val="00230ACC"/>
    <w:rsid w:val="00236DE2"/>
    <w:rsid w:val="00253E50"/>
    <w:rsid w:val="002967B5"/>
    <w:rsid w:val="002A134E"/>
    <w:rsid w:val="002B0360"/>
    <w:rsid w:val="002B4093"/>
    <w:rsid w:val="002C352C"/>
    <w:rsid w:val="002E250A"/>
    <w:rsid w:val="002E7E40"/>
    <w:rsid w:val="00303F7B"/>
    <w:rsid w:val="003118EC"/>
    <w:rsid w:val="00326C18"/>
    <w:rsid w:val="00334FC1"/>
    <w:rsid w:val="00347720"/>
    <w:rsid w:val="00356545"/>
    <w:rsid w:val="00376DA2"/>
    <w:rsid w:val="003B47F3"/>
    <w:rsid w:val="003E6124"/>
    <w:rsid w:val="004004CE"/>
    <w:rsid w:val="00414C1F"/>
    <w:rsid w:val="0041671D"/>
    <w:rsid w:val="0048327C"/>
    <w:rsid w:val="0048652B"/>
    <w:rsid w:val="004B3096"/>
    <w:rsid w:val="004C303F"/>
    <w:rsid w:val="004E7B9A"/>
    <w:rsid w:val="005042E2"/>
    <w:rsid w:val="00554303"/>
    <w:rsid w:val="00561CEA"/>
    <w:rsid w:val="005677AA"/>
    <w:rsid w:val="005678BD"/>
    <w:rsid w:val="00575A5B"/>
    <w:rsid w:val="00576CAA"/>
    <w:rsid w:val="005772C9"/>
    <w:rsid w:val="005822D0"/>
    <w:rsid w:val="005B4799"/>
    <w:rsid w:val="005F5080"/>
    <w:rsid w:val="00622E37"/>
    <w:rsid w:val="00645E5B"/>
    <w:rsid w:val="00674C27"/>
    <w:rsid w:val="00677722"/>
    <w:rsid w:val="00687308"/>
    <w:rsid w:val="006935FC"/>
    <w:rsid w:val="006D7784"/>
    <w:rsid w:val="006E7765"/>
    <w:rsid w:val="007015A0"/>
    <w:rsid w:val="00745690"/>
    <w:rsid w:val="00753778"/>
    <w:rsid w:val="00753EE7"/>
    <w:rsid w:val="00765C2C"/>
    <w:rsid w:val="00790EC7"/>
    <w:rsid w:val="007E2984"/>
    <w:rsid w:val="007F08DA"/>
    <w:rsid w:val="007F7E04"/>
    <w:rsid w:val="008624D1"/>
    <w:rsid w:val="00867E52"/>
    <w:rsid w:val="008C30D0"/>
    <w:rsid w:val="008D339C"/>
    <w:rsid w:val="00944299"/>
    <w:rsid w:val="0094777B"/>
    <w:rsid w:val="009740FD"/>
    <w:rsid w:val="009841A9"/>
    <w:rsid w:val="009A5109"/>
    <w:rsid w:val="009A67D0"/>
    <w:rsid w:val="009C3A94"/>
    <w:rsid w:val="009D2870"/>
    <w:rsid w:val="009D53B4"/>
    <w:rsid w:val="009E6C16"/>
    <w:rsid w:val="00A40068"/>
    <w:rsid w:val="00A5000A"/>
    <w:rsid w:val="00AB73B7"/>
    <w:rsid w:val="00AD790F"/>
    <w:rsid w:val="00AF31DF"/>
    <w:rsid w:val="00B1225C"/>
    <w:rsid w:val="00B37BBD"/>
    <w:rsid w:val="00B62672"/>
    <w:rsid w:val="00B637AA"/>
    <w:rsid w:val="00B64282"/>
    <w:rsid w:val="00B93C10"/>
    <w:rsid w:val="00BB4DFD"/>
    <w:rsid w:val="00BB6145"/>
    <w:rsid w:val="00BC294F"/>
    <w:rsid w:val="00BC46C0"/>
    <w:rsid w:val="00BD3373"/>
    <w:rsid w:val="00BD5EF5"/>
    <w:rsid w:val="00C00E80"/>
    <w:rsid w:val="00C159FA"/>
    <w:rsid w:val="00C32832"/>
    <w:rsid w:val="00C63243"/>
    <w:rsid w:val="00C7761D"/>
    <w:rsid w:val="00C77991"/>
    <w:rsid w:val="00C87A0B"/>
    <w:rsid w:val="00C93A2E"/>
    <w:rsid w:val="00CA4BD5"/>
    <w:rsid w:val="00CB1D97"/>
    <w:rsid w:val="00CD178F"/>
    <w:rsid w:val="00CF3AC6"/>
    <w:rsid w:val="00CF76DE"/>
    <w:rsid w:val="00D027D7"/>
    <w:rsid w:val="00D234DD"/>
    <w:rsid w:val="00D55518"/>
    <w:rsid w:val="00D65B91"/>
    <w:rsid w:val="00D738BA"/>
    <w:rsid w:val="00D80D94"/>
    <w:rsid w:val="00D85481"/>
    <w:rsid w:val="00D94E34"/>
    <w:rsid w:val="00D95F13"/>
    <w:rsid w:val="00D969DB"/>
    <w:rsid w:val="00DF14EC"/>
    <w:rsid w:val="00E02F1D"/>
    <w:rsid w:val="00E046A8"/>
    <w:rsid w:val="00E61B75"/>
    <w:rsid w:val="00E94906"/>
    <w:rsid w:val="00E960E5"/>
    <w:rsid w:val="00ED3520"/>
    <w:rsid w:val="00ED5522"/>
    <w:rsid w:val="00EF0065"/>
    <w:rsid w:val="00F25168"/>
    <w:rsid w:val="00F31396"/>
    <w:rsid w:val="00F53786"/>
    <w:rsid w:val="00FA0A93"/>
    <w:rsid w:val="00FA7298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4CF26"/>
  <w15:chartTrackingRefBased/>
  <w15:docId w15:val="{6B024814-E15B-400C-A702-684E13C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5396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FD"/>
  </w:style>
  <w:style w:type="paragraph" w:styleId="Piedepgina">
    <w:name w:val="footer"/>
    <w:basedOn w:val="Normal"/>
    <w:link w:val="Piedepgina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FD"/>
  </w:style>
  <w:style w:type="table" w:styleId="Tablaconcuadrcula">
    <w:name w:val="Table Grid"/>
    <w:basedOn w:val="Tablanormal"/>
    <w:uiPriority w:val="39"/>
    <w:rsid w:val="0097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6145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230A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7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0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53960"/>
    <w:rPr>
      <w:rFonts w:ascii="Arial" w:eastAsia="Times New Roman" w:hAnsi="Arial" w:cs="Times New Roman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0186-48DB-493F-B0CC-D08C1125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Mazario, Marta</dc:creator>
  <cp:keywords/>
  <dc:description/>
  <cp:lastModifiedBy>García Redondo, MªSol</cp:lastModifiedBy>
  <cp:revision>26</cp:revision>
  <dcterms:created xsi:type="dcterms:W3CDTF">2025-03-19T14:20:00Z</dcterms:created>
  <dcterms:modified xsi:type="dcterms:W3CDTF">2025-05-12T09:19:00Z</dcterms:modified>
</cp:coreProperties>
</file>